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A3554" w14:textId="77777777" w:rsidR="00622795" w:rsidRPr="00B44DBD" w:rsidRDefault="00622795" w:rsidP="00622795">
      <w:pPr>
        <w:spacing w:line="360" w:lineRule="auto"/>
        <w:jc w:val="center"/>
        <w:rPr>
          <w:rFonts w:ascii="Arial Narrow" w:hAnsi="Arial Narrow"/>
          <w:b/>
        </w:rPr>
      </w:pPr>
      <w:r w:rsidRPr="00B44DBD">
        <w:rPr>
          <w:rFonts w:ascii="Arial Narrow" w:hAnsi="Arial Narrow"/>
          <w:b/>
        </w:rPr>
        <w:t>PLANES COMPLEMENTARIOS DE APOYO</w:t>
      </w:r>
    </w:p>
    <w:p w14:paraId="225CAB96" w14:textId="7A3E765A" w:rsidR="00622795" w:rsidRPr="00B44DBD" w:rsidRDefault="00622795" w:rsidP="00622795">
      <w:pPr>
        <w:spacing w:line="360" w:lineRule="auto"/>
        <w:jc w:val="both"/>
        <w:rPr>
          <w:rFonts w:ascii="Arial Narrow" w:hAnsi="Arial Narrow"/>
          <w:b/>
        </w:rPr>
      </w:pPr>
      <w:r w:rsidRPr="00B44DBD">
        <w:rPr>
          <w:rFonts w:ascii="Arial Narrow" w:hAnsi="Arial Narrow"/>
          <w:b/>
        </w:rPr>
        <w:t xml:space="preserve">Asignatura:  </w:t>
      </w:r>
      <w:r w:rsidR="00B44DBD" w:rsidRPr="00B44DBD">
        <w:rPr>
          <w:rFonts w:ascii="Arial Narrow" w:hAnsi="Arial Narrow"/>
          <w:b/>
        </w:rPr>
        <w:t xml:space="preserve">Ética </w:t>
      </w:r>
      <w:r w:rsidRPr="00B44DBD">
        <w:rPr>
          <w:rFonts w:ascii="Arial Narrow" w:hAnsi="Arial Narrow"/>
          <w:b/>
        </w:rPr>
        <w:t xml:space="preserve">           </w:t>
      </w:r>
      <w:r w:rsidR="005B1927">
        <w:rPr>
          <w:rFonts w:ascii="Arial Narrow" w:hAnsi="Arial Narrow"/>
          <w:b/>
        </w:rPr>
        <w:t xml:space="preserve">                              </w:t>
      </w:r>
      <w:r w:rsidRPr="00B44DBD">
        <w:rPr>
          <w:rFonts w:ascii="Arial Narrow" w:hAnsi="Arial Narrow"/>
          <w:b/>
        </w:rPr>
        <w:t>Grado: 11°        Periodo: IV                   Año: 2024</w:t>
      </w:r>
    </w:p>
    <w:p w14:paraId="014E3EB0" w14:textId="77777777" w:rsidR="005B1927" w:rsidRDefault="005B1927" w:rsidP="00622795">
      <w:pPr>
        <w:spacing w:line="360" w:lineRule="auto"/>
        <w:jc w:val="both"/>
        <w:rPr>
          <w:rFonts w:ascii="Arial Narrow" w:hAnsi="Arial Narrow"/>
          <w:b/>
        </w:rPr>
      </w:pPr>
    </w:p>
    <w:p w14:paraId="582F6BB0" w14:textId="494F4671" w:rsidR="00622795" w:rsidRPr="00B44DBD" w:rsidRDefault="00622795" w:rsidP="00622795">
      <w:pPr>
        <w:spacing w:line="360" w:lineRule="auto"/>
        <w:jc w:val="both"/>
        <w:rPr>
          <w:rFonts w:ascii="Arial Narrow" w:hAnsi="Arial Narrow"/>
          <w:b/>
        </w:rPr>
      </w:pPr>
      <w:r w:rsidRPr="00B44DBD">
        <w:rPr>
          <w:rFonts w:ascii="Arial Narrow" w:hAnsi="Arial Narrow"/>
          <w:b/>
        </w:rPr>
        <w:t>RECOMENDACIONES</w:t>
      </w:r>
    </w:p>
    <w:p w14:paraId="2E4322BE" w14:textId="17752A6D" w:rsidR="00622795" w:rsidRDefault="00622795" w:rsidP="00622795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/>
          <w:i/>
        </w:rPr>
      </w:pPr>
      <w:r w:rsidRPr="00B44DBD">
        <w:rPr>
          <w:rFonts w:ascii="Arial Narrow" w:eastAsia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</w:t>
      </w:r>
      <w:r w:rsidR="005B1927" w:rsidRPr="00B44DBD">
        <w:rPr>
          <w:rFonts w:ascii="Arial Narrow" w:eastAsia="Arial Narrow" w:hAnsi="Arial Narrow"/>
          <w:i/>
        </w:rPr>
        <w:t xml:space="preserve">del </w:t>
      </w:r>
      <w:r w:rsidR="005B1927">
        <w:rPr>
          <w:rFonts w:ascii="Arial Narrow" w:eastAsia="Arial Narrow" w:hAnsi="Arial Narrow"/>
          <w:i/>
        </w:rPr>
        <w:t>15 al 24</w:t>
      </w:r>
      <w:r w:rsidR="006206EB">
        <w:rPr>
          <w:rFonts w:ascii="Arial Narrow" w:eastAsia="Arial Narrow" w:hAnsi="Arial Narrow"/>
          <w:i/>
        </w:rPr>
        <w:t xml:space="preserve"> de </w:t>
      </w:r>
      <w:r w:rsidR="005B1927">
        <w:rPr>
          <w:rFonts w:ascii="Arial Narrow" w:eastAsia="Arial Narrow" w:hAnsi="Arial Narrow"/>
          <w:i/>
        </w:rPr>
        <w:t>octubre</w:t>
      </w:r>
      <w:r w:rsidR="005B1927" w:rsidRPr="00B44DBD">
        <w:rPr>
          <w:rFonts w:ascii="Arial Narrow" w:eastAsia="Arial Narrow" w:hAnsi="Arial Narrow"/>
          <w:i/>
        </w:rPr>
        <w:t>.</w:t>
      </w:r>
      <w:r w:rsidRPr="00B44DBD">
        <w:rPr>
          <w:rFonts w:ascii="Arial Narrow" w:eastAsia="Arial Narrow" w:hAnsi="Arial Narrow"/>
          <w:i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14:paraId="04E95604" w14:textId="77777777" w:rsidR="006C4621" w:rsidRPr="00B44DBD" w:rsidRDefault="006C4621" w:rsidP="00622795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bookmarkStart w:id="0" w:name="_GoBack"/>
      <w:bookmarkEnd w:id="0"/>
    </w:p>
    <w:p w14:paraId="6098AAC3" w14:textId="7ED8129F" w:rsidR="00622795" w:rsidRPr="00B44DBD" w:rsidRDefault="00622795" w:rsidP="00622795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B44DBD">
        <w:rPr>
          <w:rFonts w:ascii="Arial Narrow" w:hAnsi="Arial Narrow"/>
          <w:b/>
        </w:rPr>
        <w:t>Pregunta Problematizadora</w:t>
      </w:r>
    </w:p>
    <w:p w14:paraId="424F48E9" w14:textId="6303C5C2" w:rsidR="00B44DBD" w:rsidRPr="00B44DBD" w:rsidRDefault="00B44DBD" w:rsidP="00B44DBD">
      <w:pPr>
        <w:rPr>
          <w:rFonts w:ascii="Arial Narrow" w:hAnsi="Arial Narrow"/>
        </w:rPr>
      </w:pPr>
      <w:r w:rsidRPr="00B44DBD">
        <w:rPr>
          <w:rFonts w:ascii="Arial Narrow" w:hAnsi="Arial Narrow"/>
        </w:rPr>
        <w:t>¿De qué manera se pueden enfrentar los valores en diversas situaciones de la vida cotidiana?</w:t>
      </w:r>
    </w:p>
    <w:p w14:paraId="669BA30D" w14:textId="77777777" w:rsidR="00B44DBD" w:rsidRPr="00B44DBD" w:rsidRDefault="00622795" w:rsidP="00622795">
      <w:pPr>
        <w:rPr>
          <w:rFonts w:ascii="Arial Narrow" w:hAnsi="Arial Narrow"/>
          <w:b/>
        </w:rPr>
      </w:pPr>
      <w:r w:rsidRPr="00B44DBD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Pr="00B44DBD">
        <w:rPr>
          <w:rFonts w:ascii="Arial Narrow" w:hAnsi="Arial Narrow"/>
          <w:b/>
        </w:rPr>
        <w:t xml:space="preserve">  Metas de aprendizaje</w:t>
      </w:r>
    </w:p>
    <w:p w14:paraId="3365CDBE" w14:textId="1E9F76C2" w:rsidR="00B44DBD" w:rsidRPr="00B44DBD" w:rsidRDefault="00B44DBD" w:rsidP="00622795">
      <w:pPr>
        <w:rPr>
          <w:rFonts w:ascii="Arial Narrow" w:hAnsi="Arial Narrow"/>
          <w:b/>
        </w:rPr>
      </w:pPr>
      <w:r w:rsidRPr="00B44DBD">
        <w:rPr>
          <w:rFonts w:ascii="Arial Narrow" w:hAnsi="Arial Narrow" w:cs="Arial"/>
          <w:color w:val="000000"/>
          <w:shd w:val="clear" w:color="auto" w:fill="FFFFFF"/>
        </w:rPr>
        <w:t>Al finalizar el cuarto periodo académico los estudiantes del grado once estarán en la capacidad de identificar diferentes postulados éticos y entender la relación que existe entre dichas teorías y los valores.</w:t>
      </w:r>
    </w:p>
    <w:p w14:paraId="1F82DA75" w14:textId="77777777" w:rsidR="00622795" w:rsidRPr="00B44DBD" w:rsidRDefault="00622795" w:rsidP="00622795">
      <w:pPr>
        <w:rPr>
          <w:rFonts w:ascii="Arial Narrow" w:hAnsi="Arial Narrow"/>
        </w:rPr>
      </w:pPr>
      <w:r w:rsidRPr="00B44DBD">
        <w:rPr>
          <w:rFonts w:ascii="Arial Narrow" w:eastAsia="Times New Roman" w:hAnsi="Arial Narrow"/>
          <w:b/>
        </w:rPr>
        <w:t>Conceptos académicos desarrollados durante el periodo</w:t>
      </w:r>
    </w:p>
    <w:p w14:paraId="7A037E3C" w14:textId="74C0831D" w:rsidR="00622795" w:rsidRPr="00B44DBD" w:rsidRDefault="00B44DBD" w:rsidP="00622795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B44DBD">
        <w:rPr>
          <w:rFonts w:ascii="Arial Narrow" w:hAnsi="Arial Narrow" w:cs="Arial"/>
          <w:color w:val="000000"/>
          <w:shd w:val="clear" w:color="auto" w:fill="FFFFFF"/>
        </w:rPr>
        <w:t>Situación latinoamericana de los derechos humanos.</w:t>
      </w:r>
    </w:p>
    <w:p w14:paraId="1872DE82" w14:textId="0FC17F7A" w:rsidR="00B44DBD" w:rsidRPr="00B44DBD" w:rsidRDefault="00B44DBD" w:rsidP="00622795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B44DBD">
        <w:rPr>
          <w:rFonts w:ascii="Arial Narrow" w:hAnsi="Arial Narrow" w:cs="Arial"/>
          <w:color w:val="000000"/>
          <w:shd w:val="clear" w:color="auto" w:fill="FFFFFF"/>
        </w:rPr>
        <w:t xml:space="preserve">Los valores del pasado y los cambios en el presente </w:t>
      </w:r>
    </w:p>
    <w:p w14:paraId="730ECBCA" w14:textId="625B32DE" w:rsidR="00622795" w:rsidRPr="00B44DBD" w:rsidRDefault="00B44DBD" w:rsidP="00B44DBD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B44DBD">
        <w:rPr>
          <w:rFonts w:ascii="Arial Narrow" w:hAnsi="Arial Narrow"/>
        </w:rPr>
        <w:t xml:space="preserve">Escala de valores. </w:t>
      </w:r>
    </w:p>
    <w:p w14:paraId="19ACF84D" w14:textId="77777777" w:rsidR="00622795" w:rsidRPr="00B44DBD" w:rsidRDefault="00622795" w:rsidP="00622795">
      <w:pPr>
        <w:pStyle w:val="Prrafodelista"/>
        <w:ind w:left="1440"/>
        <w:jc w:val="both"/>
        <w:rPr>
          <w:rFonts w:ascii="Arial Narrow" w:hAnsi="Arial Narrow"/>
        </w:rPr>
      </w:pPr>
    </w:p>
    <w:p w14:paraId="1BBE5573" w14:textId="77777777" w:rsidR="00622795" w:rsidRPr="00B44DBD" w:rsidRDefault="00622795" w:rsidP="00622795">
      <w:pPr>
        <w:pStyle w:val="Prrafodelista"/>
        <w:numPr>
          <w:ilvl w:val="0"/>
          <w:numId w:val="1"/>
        </w:numPr>
        <w:jc w:val="both"/>
        <w:rPr>
          <w:rFonts w:ascii="Arial Narrow" w:hAnsi="Arial Narrow"/>
        </w:rPr>
      </w:pPr>
      <w:r w:rsidRPr="00B44DBD">
        <w:rPr>
          <w:rFonts w:ascii="Arial Narrow" w:eastAsia="Times New Roman" w:hAnsi="Arial Narrow"/>
          <w:b/>
          <w:lang w:eastAsia="es-CO"/>
        </w:rPr>
        <w:t xml:space="preserve">Preguntas guía. </w:t>
      </w:r>
    </w:p>
    <w:p w14:paraId="6FE0EE72" w14:textId="5D21E995" w:rsidR="00622795" w:rsidRPr="00B44DBD" w:rsidRDefault="00622795" w:rsidP="00622795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B44DBD">
        <w:rPr>
          <w:rFonts w:ascii="Arial Narrow" w:hAnsi="Arial Narrow" w:cs="Arial"/>
          <w:color w:val="000000"/>
          <w:shd w:val="clear" w:color="auto" w:fill="FFFFFF"/>
        </w:rPr>
        <w:t>¿</w:t>
      </w:r>
      <w:r w:rsidR="00B44DBD" w:rsidRPr="00B44DBD">
        <w:rPr>
          <w:rFonts w:ascii="Arial Narrow" w:hAnsi="Arial Narrow" w:cs="Arial"/>
          <w:color w:val="000000"/>
          <w:shd w:val="clear" w:color="auto" w:fill="FFFFFF"/>
        </w:rPr>
        <w:t>qué aspectos afectan la construcción de valores en nuestro país?</w:t>
      </w:r>
    </w:p>
    <w:p w14:paraId="3A6FAB86" w14:textId="089C93F7" w:rsidR="00B44DBD" w:rsidRPr="00B44DBD" w:rsidRDefault="00B44DBD" w:rsidP="00B44DBD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B44DBD">
        <w:rPr>
          <w:rFonts w:ascii="Arial Narrow" w:hAnsi="Arial Narrow" w:cs="Arial"/>
          <w:color w:val="000000"/>
          <w:shd w:val="clear" w:color="auto" w:fill="FFFFFF"/>
        </w:rPr>
        <w:t>¿cómo se han modificado y construido los valores a lo largo de la historia?</w:t>
      </w:r>
    </w:p>
    <w:p w14:paraId="79E52326" w14:textId="34D2B217" w:rsidR="00B44DBD" w:rsidRPr="00B44DBD" w:rsidRDefault="00B44DBD" w:rsidP="00B44DBD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B44DBD">
        <w:rPr>
          <w:rFonts w:ascii="Arial Narrow" w:hAnsi="Arial Narrow" w:cs="Arial"/>
          <w:color w:val="000000"/>
          <w:shd w:val="clear" w:color="auto" w:fill="FFFFFF"/>
        </w:rPr>
        <w:t xml:space="preserve">¿Es posible hablar de una escala de valores? </w:t>
      </w:r>
    </w:p>
    <w:p w14:paraId="23288B2B" w14:textId="23E6A02A" w:rsidR="00622795" w:rsidRPr="00B44DBD" w:rsidRDefault="00622795" w:rsidP="00B44DBD">
      <w:pPr>
        <w:pStyle w:val="Prrafodelista"/>
        <w:rPr>
          <w:rFonts w:ascii="Arial Narrow" w:hAnsi="Arial Narrow"/>
          <w:color w:val="000000"/>
          <w:shd w:val="clear" w:color="auto" w:fill="FFFFFF"/>
        </w:rPr>
      </w:pPr>
    </w:p>
    <w:p w14:paraId="656FBEEB" w14:textId="77777777" w:rsidR="00622795" w:rsidRPr="00B44DBD" w:rsidRDefault="00622795" w:rsidP="00622795">
      <w:pPr>
        <w:pStyle w:val="Prrafodelista"/>
        <w:numPr>
          <w:ilvl w:val="0"/>
          <w:numId w:val="1"/>
        </w:numPr>
        <w:rPr>
          <w:rFonts w:ascii="Arial Narrow" w:eastAsia="Times New Roman" w:hAnsi="Arial Narrow"/>
          <w:b/>
          <w:lang w:eastAsia="es-CO"/>
        </w:rPr>
      </w:pPr>
      <w:r w:rsidRPr="00B44DBD">
        <w:rPr>
          <w:rFonts w:ascii="Arial Narrow" w:eastAsia="Times New Roman" w:hAnsi="Arial Narrow"/>
          <w:b/>
          <w:lang w:eastAsia="es-CO"/>
        </w:rPr>
        <w:t xml:space="preserve">Bibliografía. </w:t>
      </w:r>
    </w:p>
    <w:p w14:paraId="0AFC3675" w14:textId="3137A9EE" w:rsidR="00622795" w:rsidRPr="00B44DBD" w:rsidRDefault="00B44DBD" w:rsidP="00B44DBD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B44DBD">
        <w:rPr>
          <w:rFonts w:ascii="Arial Narrow" w:hAnsi="Arial Narrow"/>
        </w:rPr>
        <w:t xml:space="preserve">Guía de ética. </w:t>
      </w:r>
    </w:p>
    <w:p w14:paraId="3F7ED8AB" w14:textId="4FA7150F" w:rsidR="00B44DBD" w:rsidRPr="00B44DBD" w:rsidRDefault="00B30A4F" w:rsidP="00B44DBD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hyperlink r:id="rId7" w:history="1">
        <w:r w:rsidR="00B44DBD" w:rsidRPr="00B44DBD">
          <w:rPr>
            <w:rStyle w:val="Hipervnculo"/>
            <w:rFonts w:ascii="Arial Narrow" w:hAnsi="Arial Narrow"/>
          </w:rPr>
          <w:t>https://www.corteidh.or.cr/tablas/r31206.pdf</w:t>
        </w:r>
      </w:hyperlink>
    </w:p>
    <w:p w14:paraId="2A9FE627" w14:textId="77777777" w:rsidR="00B44DBD" w:rsidRPr="00B44DBD" w:rsidRDefault="00B44DBD" w:rsidP="00B44DBD">
      <w:pPr>
        <w:ind w:left="360"/>
        <w:rPr>
          <w:rFonts w:ascii="Arial Narrow" w:hAnsi="Arial Narrow"/>
        </w:rPr>
      </w:pPr>
    </w:p>
    <w:p w14:paraId="08C1EE5D" w14:textId="77777777" w:rsidR="00622795" w:rsidRPr="00B44DBD" w:rsidRDefault="00622795" w:rsidP="00622795">
      <w:pPr>
        <w:rPr>
          <w:rFonts w:ascii="Arial Narrow" w:hAnsi="Arial Narrow"/>
        </w:rPr>
      </w:pPr>
    </w:p>
    <w:p w14:paraId="12E220AF" w14:textId="77777777" w:rsidR="00A54E7C" w:rsidRPr="00B44DBD" w:rsidRDefault="00A54E7C">
      <w:pPr>
        <w:rPr>
          <w:rFonts w:ascii="Arial Narrow" w:hAnsi="Arial Narrow"/>
        </w:rPr>
      </w:pPr>
    </w:p>
    <w:sectPr w:rsidR="00A54E7C" w:rsidRPr="00B44DB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6C66B" w14:textId="77777777" w:rsidR="00B30A4F" w:rsidRDefault="00B30A4F">
      <w:pPr>
        <w:spacing w:after="0" w:line="240" w:lineRule="auto"/>
      </w:pPr>
      <w:r>
        <w:separator/>
      </w:r>
    </w:p>
  </w:endnote>
  <w:endnote w:type="continuationSeparator" w:id="0">
    <w:p w14:paraId="274BE80D" w14:textId="77777777" w:rsidR="00B30A4F" w:rsidRDefault="00B3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ED1BD" w14:textId="77777777" w:rsidR="00B30A4F" w:rsidRDefault="00B30A4F">
      <w:pPr>
        <w:spacing w:after="0" w:line="240" w:lineRule="auto"/>
      </w:pPr>
      <w:r>
        <w:separator/>
      </w:r>
    </w:p>
  </w:footnote>
  <w:footnote w:type="continuationSeparator" w:id="0">
    <w:p w14:paraId="4F06E25D" w14:textId="77777777" w:rsidR="00B30A4F" w:rsidRDefault="00B30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58574" w14:textId="77777777" w:rsidR="00CB2D81" w:rsidRDefault="00622795" w:rsidP="00CB2D81">
    <w:pPr>
      <w:pStyle w:val="Encabezado"/>
      <w:jc w:val="right"/>
    </w:pPr>
    <w:r>
      <w:rPr>
        <w:rFonts w:ascii="Trebuchet MS" w:hAnsi="Trebuchet MS"/>
        <w:b/>
        <w:bCs/>
        <w:noProof/>
        <w:color w:val="000000"/>
        <w:sz w:val="30"/>
        <w:szCs w:val="30"/>
        <w:bdr w:val="none" w:sz="0" w:space="0" w:color="auto" w:frame="1"/>
        <w:lang w:val="en-US"/>
      </w:rPr>
      <w:drawing>
        <wp:inline distT="0" distB="0" distL="0" distR="0" wp14:anchorId="41DB61CB" wp14:editId="1843783F">
          <wp:extent cx="1473200" cy="6921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3FD"/>
    <w:multiLevelType w:val="hybridMultilevel"/>
    <w:tmpl w:val="B166279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A56CC"/>
    <w:multiLevelType w:val="hybridMultilevel"/>
    <w:tmpl w:val="1C380EB2"/>
    <w:lvl w:ilvl="0" w:tplc="9946786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95"/>
    <w:rsid w:val="001D10B5"/>
    <w:rsid w:val="005B1927"/>
    <w:rsid w:val="006206EB"/>
    <w:rsid w:val="00622795"/>
    <w:rsid w:val="006C4621"/>
    <w:rsid w:val="007D3BF4"/>
    <w:rsid w:val="00A54E7C"/>
    <w:rsid w:val="00B30A4F"/>
    <w:rsid w:val="00B44DBD"/>
    <w:rsid w:val="00E2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BDBD"/>
  <w15:chartTrackingRefBased/>
  <w15:docId w15:val="{355DD828-415B-4618-828B-B29EA130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7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2795"/>
    <w:pPr>
      <w:ind w:left="720"/>
      <w:contextualSpacing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622795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622795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B44DB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44D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rteidh.or.cr/tablas/r3120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Estudiante</cp:lastModifiedBy>
  <cp:revision>5</cp:revision>
  <dcterms:created xsi:type="dcterms:W3CDTF">2024-09-27T18:15:00Z</dcterms:created>
  <dcterms:modified xsi:type="dcterms:W3CDTF">2024-10-01T18:13:00Z</dcterms:modified>
</cp:coreProperties>
</file>